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5B592" w14:textId="77777777" w:rsidR="00217A96" w:rsidRDefault="005D5222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Healesville Community Renewable Energy Inc. T/A Healesville CoRE</w:t>
      </w:r>
    </w:p>
    <w:p w14:paraId="6EF3671F" w14:textId="77777777" w:rsidR="00217A96" w:rsidRDefault="005D5222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Incorporation number: AO101166X ABN 98 988 563 885</w:t>
      </w:r>
    </w:p>
    <w:p w14:paraId="0AC7FC3D" w14:textId="77777777" w:rsidR="00217A96" w:rsidRDefault="00217A96">
      <w:pPr>
        <w:rPr>
          <w:rFonts w:ascii="Verdana" w:eastAsia="Verdana" w:hAnsi="Verdana" w:cs="Verdana"/>
        </w:rPr>
      </w:pPr>
    </w:p>
    <w:p w14:paraId="352459E5" w14:textId="77777777" w:rsidR="00217A96" w:rsidRDefault="005D5222">
      <w:pPr>
        <w:pStyle w:val="Heading1"/>
      </w:pPr>
      <w:r>
        <w:t>Membership Renewal Application</w:t>
      </w:r>
    </w:p>
    <w:p w14:paraId="4E9986B3" w14:textId="77777777" w:rsidR="00217A96" w:rsidRDefault="005D5222">
      <w:pPr>
        <w:rPr>
          <w:rFonts w:ascii="Verdana" w:eastAsia="Verdana" w:hAnsi="Verdana" w:cs="Verdana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0CF62E8" wp14:editId="4F121068">
            <wp:simplePos x="0" y="0"/>
            <wp:positionH relativeFrom="column">
              <wp:posOffset>5003800</wp:posOffset>
            </wp:positionH>
            <wp:positionV relativeFrom="paragraph">
              <wp:posOffset>635</wp:posOffset>
            </wp:positionV>
            <wp:extent cx="1259840" cy="2257425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225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D15911" w14:textId="77777777" w:rsidR="00217A96" w:rsidRDefault="005D522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Please return your completed form to:</w:t>
      </w:r>
    </w:p>
    <w:p w14:paraId="6452CB6C" w14:textId="77777777" w:rsidR="00217A96" w:rsidRDefault="00217A96">
      <w:pPr>
        <w:rPr>
          <w:rFonts w:ascii="Verdana" w:eastAsia="Verdana" w:hAnsi="Verdana" w:cs="Verdana"/>
          <w:sz w:val="22"/>
          <w:szCs w:val="22"/>
        </w:rPr>
      </w:pPr>
    </w:p>
    <w:p w14:paraId="5752DDF4" w14:textId="77777777" w:rsidR="00217A96" w:rsidRDefault="00B01444">
      <w:pPr>
        <w:rPr>
          <w:rFonts w:ascii="Verdana" w:eastAsia="Verdana" w:hAnsi="Verdana" w:cs="Verdana"/>
          <w:sz w:val="22"/>
          <w:szCs w:val="22"/>
        </w:rPr>
      </w:pPr>
      <w:hyperlink r:id="rId9">
        <w:r w:rsidR="005D5222">
          <w:rPr>
            <w:rFonts w:ascii="Verdana" w:eastAsia="Verdana" w:hAnsi="Verdana" w:cs="Verdana"/>
            <w:color w:val="0563C1"/>
            <w:sz w:val="22"/>
            <w:szCs w:val="22"/>
            <w:u w:val="single"/>
          </w:rPr>
          <w:t>memberships@healesvillecore.org.au</w:t>
        </w:r>
      </w:hyperlink>
    </w:p>
    <w:p w14:paraId="2119ACD0" w14:textId="77777777" w:rsidR="00217A96" w:rsidRDefault="005D5222">
      <w:p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 or -</w:t>
      </w:r>
    </w:p>
    <w:p w14:paraId="710772DD" w14:textId="77777777" w:rsidR="00217A96" w:rsidRDefault="005D522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Membership Co-ordinator</w:t>
      </w:r>
    </w:p>
    <w:p w14:paraId="45CE772E" w14:textId="77777777" w:rsidR="00217A96" w:rsidRDefault="005D522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Healesville CoRE</w:t>
      </w:r>
    </w:p>
    <w:p w14:paraId="1CBEF2F5" w14:textId="77777777" w:rsidR="00217A96" w:rsidRDefault="005D522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PO Box 146 Healesville, VIC 3777</w:t>
      </w:r>
    </w:p>
    <w:p w14:paraId="647B7346" w14:textId="77777777" w:rsidR="00217A96" w:rsidRDefault="00217A96">
      <w:pPr>
        <w:rPr>
          <w:rFonts w:ascii="Verdana" w:eastAsia="Verdana" w:hAnsi="Verdana" w:cs="Verdana"/>
          <w:sz w:val="22"/>
          <w:szCs w:val="22"/>
        </w:rPr>
      </w:pPr>
    </w:p>
    <w:p w14:paraId="6F022F33" w14:textId="77777777" w:rsidR="00217A96" w:rsidRDefault="00217A96">
      <w:pPr>
        <w:rPr>
          <w:rFonts w:ascii="Verdana" w:eastAsia="Verdana" w:hAnsi="Verdana" w:cs="Verdana"/>
          <w:sz w:val="22"/>
          <w:szCs w:val="22"/>
        </w:rPr>
      </w:pPr>
    </w:p>
    <w:p w14:paraId="577BBD57" w14:textId="01D10E74" w:rsidR="00217A96" w:rsidRDefault="005D5222" w:rsidP="005F654D">
      <w:pPr>
        <w:spacing w:after="1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Nam</w:t>
      </w:r>
      <w:r w:rsidR="00CD6C53">
        <w:rPr>
          <w:rFonts w:ascii="Verdana" w:eastAsia="Verdana" w:hAnsi="Verdana" w:cs="Verdana"/>
          <w:sz w:val="22"/>
          <w:szCs w:val="22"/>
        </w:rPr>
        <w:t>e</w:t>
      </w:r>
      <w:r w:rsidR="005F654D"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>_______________________________</w:t>
      </w:r>
      <w:r w:rsidR="00CD6C53">
        <w:rPr>
          <w:rFonts w:ascii="Verdana" w:eastAsia="Verdana" w:hAnsi="Verdana" w:cs="Verdana"/>
          <w:sz w:val="22"/>
          <w:szCs w:val="22"/>
        </w:rPr>
        <w:t>___</w:t>
      </w:r>
    </w:p>
    <w:p w14:paraId="6C66FB12" w14:textId="0A42EA34" w:rsidR="00CD6C53" w:rsidRDefault="00CD6C53" w:rsidP="005F654D">
      <w:pPr>
        <w:spacing w:after="1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Year of birth:</w:t>
      </w:r>
      <w:r w:rsidR="005F654D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_____________________________</w:t>
      </w:r>
    </w:p>
    <w:p w14:paraId="15340A6E" w14:textId="77777777" w:rsidR="002C5B37" w:rsidRDefault="002C5B37">
      <w:pPr>
        <w:rPr>
          <w:rFonts w:ascii="Verdana" w:eastAsia="Verdana" w:hAnsi="Verdana" w:cs="Verdana"/>
          <w:sz w:val="22"/>
          <w:szCs w:val="22"/>
        </w:rPr>
      </w:pPr>
    </w:p>
    <w:p w14:paraId="411B88C6" w14:textId="77777777" w:rsidR="00217A96" w:rsidRPr="00B40082" w:rsidRDefault="005D5222">
      <w:pPr>
        <w:rPr>
          <w:rFonts w:ascii="Verdana" w:hAnsi="Verdana"/>
          <w:sz w:val="22"/>
          <w:szCs w:val="22"/>
        </w:rPr>
      </w:pPr>
      <w:r w:rsidRPr="00B40082">
        <w:rPr>
          <w:rFonts w:ascii="Verdana" w:eastAsia="Verdana" w:hAnsi="Verdana" w:cs="Verdana"/>
          <w:sz w:val="22"/>
          <w:szCs w:val="22"/>
        </w:rPr>
        <w:t>Please tick type of membership renewal requested</w:t>
      </w:r>
    </w:p>
    <w:p w14:paraId="19CAAFE5" w14:textId="2EFA20EB" w:rsidR="00217A96" w:rsidRPr="00B40082" w:rsidRDefault="00B01444" w:rsidP="002C5B37">
      <w:pPr>
        <w:rPr>
          <w:rFonts w:ascii="Arial" w:eastAsia="Verdana" w:hAnsi="Arial" w:cs="Arial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tag w:val="goog_rdk_0"/>
          <w:id w:val="699978324"/>
        </w:sdtPr>
        <w:sdtEndPr/>
        <w:sdtContent>
          <w:r w:rsidR="005D5222" w:rsidRPr="00B40082"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 w:rsidR="005D5222" w:rsidRPr="00B40082">
        <w:rPr>
          <w:rFonts w:ascii="Verdana" w:eastAsia="Verdana" w:hAnsi="Verdana" w:cs="Verdana"/>
          <w:sz w:val="22"/>
          <w:szCs w:val="22"/>
        </w:rPr>
        <w:tab/>
      </w:r>
      <w:r w:rsidR="005D5222" w:rsidRPr="00B40082">
        <w:rPr>
          <w:rFonts w:ascii="Arial" w:eastAsia="Verdana" w:hAnsi="Arial" w:cs="Arial"/>
          <w:sz w:val="22"/>
          <w:szCs w:val="22"/>
        </w:rPr>
        <w:t>Associate membership</w:t>
      </w:r>
      <w:r w:rsidR="002C5B37">
        <w:rPr>
          <w:rFonts w:ascii="Arial" w:eastAsia="Verdana" w:hAnsi="Arial" w:cs="Arial"/>
          <w:sz w:val="22"/>
          <w:szCs w:val="22"/>
        </w:rPr>
        <w:t xml:space="preserve"> (1</w:t>
      </w:r>
      <w:r w:rsidR="00F72297">
        <w:rPr>
          <w:rFonts w:ascii="Arial" w:eastAsia="Verdana" w:hAnsi="Arial" w:cs="Arial"/>
          <w:sz w:val="22"/>
          <w:szCs w:val="22"/>
        </w:rPr>
        <w:t xml:space="preserve">4 years </w:t>
      </w:r>
      <w:r w:rsidR="00CD6C53">
        <w:rPr>
          <w:rFonts w:ascii="Arial" w:eastAsia="Verdana" w:hAnsi="Arial" w:cs="Arial"/>
          <w:sz w:val="22"/>
          <w:szCs w:val="22"/>
        </w:rPr>
        <w:t>and under</w:t>
      </w:r>
      <w:r w:rsidR="002C5B37">
        <w:rPr>
          <w:rFonts w:ascii="Arial" w:eastAsia="Verdana" w:hAnsi="Arial" w:cs="Arial"/>
          <w:sz w:val="22"/>
          <w:szCs w:val="22"/>
        </w:rPr>
        <w:t>, no annual fee)</w:t>
      </w:r>
    </w:p>
    <w:p w14:paraId="0FCA9CB1" w14:textId="1B067642" w:rsidR="00217A96" w:rsidRPr="00B40082" w:rsidRDefault="00B01444">
      <w:pPr>
        <w:rPr>
          <w:rFonts w:ascii="Arial" w:eastAsia="Verdana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tag w:val="goog_rdk_3"/>
          <w:id w:val="-1536967519"/>
        </w:sdtPr>
        <w:sdtEndPr/>
        <w:sdtContent>
          <w:r w:rsidR="005D5222" w:rsidRPr="00B40082"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  <w:r w:rsidR="005D5222" w:rsidRPr="00B40082">
            <w:rPr>
              <w:rFonts w:ascii="Arial" w:eastAsia="Arial Unicode MS" w:hAnsi="Arial" w:cs="Arial"/>
              <w:sz w:val="22"/>
              <w:szCs w:val="22"/>
            </w:rPr>
            <w:tab/>
          </w:r>
          <w:r w:rsidR="00B40082" w:rsidRPr="00B40082">
            <w:rPr>
              <w:rFonts w:ascii="Arial" w:eastAsia="Arial Unicode MS" w:hAnsi="Arial" w:cs="Arial"/>
              <w:sz w:val="22"/>
              <w:szCs w:val="22"/>
            </w:rPr>
            <w:t>Individual</w:t>
          </w:r>
          <w:r w:rsidR="005D5222" w:rsidRPr="00B40082">
            <w:rPr>
              <w:rFonts w:ascii="Arial" w:eastAsia="Arial Unicode MS" w:hAnsi="Arial" w:cs="Arial"/>
              <w:sz w:val="22"/>
              <w:szCs w:val="22"/>
            </w:rPr>
            <w:t xml:space="preserve"> membership ($</w:t>
          </w:r>
          <w:r w:rsidR="00B40082" w:rsidRPr="00B40082">
            <w:rPr>
              <w:rFonts w:ascii="Arial" w:eastAsia="Arial Unicode MS" w:hAnsi="Arial" w:cs="Arial"/>
              <w:sz w:val="22"/>
              <w:szCs w:val="22"/>
            </w:rPr>
            <w:t>25</w:t>
          </w:r>
          <w:r w:rsidR="005D5222" w:rsidRPr="00B40082">
            <w:rPr>
              <w:rFonts w:ascii="Arial" w:eastAsia="Arial Unicode MS" w:hAnsi="Arial" w:cs="Arial"/>
              <w:sz w:val="22"/>
              <w:szCs w:val="22"/>
            </w:rPr>
            <w:t xml:space="preserve"> annual fee)</w:t>
          </w:r>
        </w:sdtContent>
      </w:sdt>
    </w:p>
    <w:p w14:paraId="6AE9E420" w14:textId="7D0463CE" w:rsidR="00217A96" w:rsidRPr="00B40082" w:rsidRDefault="00B0144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tag w:val="goog_rdk_3"/>
          <w:id w:val="1070380866"/>
        </w:sdtPr>
        <w:sdtEndPr/>
        <w:sdtContent>
          <w:r w:rsidR="00B40082" w:rsidRPr="00B40082"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  <w:r w:rsidR="00B40082" w:rsidRPr="00B40082">
            <w:rPr>
              <w:rFonts w:ascii="Arial" w:eastAsia="Arial Unicode MS" w:hAnsi="Arial" w:cs="Arial"/>
              <w:sz w:val="22"/>
              <w:szCs w:val="22"/>
            </w:rPr>
            <w:tab/>
            <w:t>Business membership ($90 annual fee)</w:t>
          </w:r>
        </w:sdtContent>
      </w:sdt>
    </w:p>
    <w:p w14:paraId="29E197D0" w14:textId="77777777" w:rsidR="00217A96" w:rsidRDefault="00217A96">
      <w:pPr>
        <w:rPr>
          <w:rFonts w:ascii="Verdana" w:eastAsia="Verdana" w:hAnsi="Verdana" w:cs="Verdana"/>
          <w:sz w:val="22"/>
          <w:szCs w:val="22"/>
        </w:rPr>
      </w:pPr>
    </w:p>
    <w:p w14:paraId="4E89C786" w14:textId="77777777" w:rsidR="00217A96" w:rsidRDefault="005D5222">
      <w:p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 would like to donate $_________________ to Healesville CoRE.</w:t>
      </w:r>
    </w:p>
    <w:p w14:paraId="3749750C" w14:textId="77777777" w:rsidR="00217A96" w:rsidRDefault="00217A96">
      <w:pPr>
        <w:rPr>
          <w:rFonts w:ascii="Verdana" w:eastAsia="Verdana" w:hAnsi="Verdana" w:cs="Verdana"/>
          <w:sz w:val="22"/>
          <w:szCs w:val="22"/>
        </w:rPr>
      </w:pPr>
    </w:p>
    <w:p w14:paraId="181C124C" w14:textId="77777777" w:rsidR="00217A96" w:rsidRDefault="005D5222">
      <w:p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The total amount of $______________:</w:t>
      </w:r>
    </w:p>
    <w:p w14:paraId="07F6A549" w14:textId="77777777" w:rsidR="00217A96" w:rsidRDefault="00B01444">
      <w:pPr>
        <w:rPr>
          <w:sz w:val="22"/>
          <w:szCs w:val="22"/>
        </w:rPr>
      </w:pPr>
      <w:sdt>
        <w:sdtPr>
          <w:tag w:val="goog_rdk_4"/>
          <w:id w:val="-718437294"/>
        </w:sdtPr>
        <w:sdtEndPr/>
        <w:sdtContent>
          <w:r w:rsidR="005D5222"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>☐</w:t>
          </w:r>
          <w:r w:rsidR="005D5222"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>is enclosed</w:t>
          </w:r>
        </w:sdtContent>
      </w:sdt>
    </w:p>
    <w:p w14:paraId="1C2F936D" w14:textId="77777777" w:rsidR="00217A96" w:rsidRDefault="00B01444">
      <w:pPr>
        <w:rPr>
          <w:rFonts w:ascii="Verdana" w:eastAsia="Verdana" w:hAnsi="Verdana" w:cs="Verdana"/>
          <w:sz w:val="22"/>
          <w:szCs w:val="22"/>
        </w:rPr>
      </w:pPr>
      <w:sdt>
        <w:sdtPr>
          <w:tag w:val="goog_rdk_5"/>
          <w:id w:val="-1399748625"/>
        </w:sdtPr>
        <w:sdtEndPr/>
        <w:sdtContent>
          <w:r w:rsidR="005D5222"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>☐</w:t>
          </w:r>
          <w:r w:rsidR="005D5222"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>will be paid by direct deposit</w:t>
          </w:r>
        </w:sdtContent>
      </w:sdt>
    </w:p>
    <w:p w14:paraId="68376F06" w14:textId="77777777" w:rsidR="00217A96" w:rsidRDefault="00B01444">
      <w:pPr>
        <w:rPr>
          <w:rFonts w:ascii="Verdana" w:eastAsia="Verdana" w:hAnsi="Verdana" w:cs="Verdana"/>
          <w:sz w:val="22"/>
          <w:szCs w:val="22"/>
        </w:rPr>
      </w:pPr>
      <w:sdt>
        <w:sdtPr>
          <w:tag w:val="goog_rdk_6"/>
          <w:id w:val="968638530"/>
        </w:sdtPr>
        <w:sdtEndPr/>
        <w:sdtContent>
          <w:r w:rsidR="005D5222"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>☐</w:t>
          </w:r>
          <w:r w:rsidR="005D5222"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>will be paid to the Treasurer</w:t>
          </w:r>
        </w:sdtContent>
      </w:sdt>
    </w:p>
    <w:p w14:paraId="0C6CC853" w14:textId="77777777" w:rsidR="00217A96" w:rsidRDefault="00217A96">
      <w:pPr>
        <w:rPr>
          <w:rFonts w:ascii="Verdana" w:eastAsia="Verdana" w:hAnsi="Verdana" w:cs="Verdana"/>
          <w:sz w:val="22"/>
          <w:szCs w:val="22"/>
        </w:rPr>
      </w:pPr>
    </w:p>
    <w:p w14:paraId="444DE122" w14:textId="64E3155E" w:rsidR="00217A96" w:rsidRDefault="005D5222">
      <w:pPr>
        <w:rPr>
          <w:rFonts w:ascii="Verdana" w:eastAsia="Verdana" w:hAnsi="Verdana" w:cs="Verdana"/>
          <w:color w:val="0563C1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>By renewing your membership, you agree to continue to abide by th</w:t>
      </w:r>
      <w:r w:rsidR="00B40082">
        <w:rPr>
          <w:rFonts w:ascii="Verdana" w:eastAsia="Verdana" w:hAnsi="Verdana" w:cs="Verdana"/>
          <w:sz w:val="22"/>
          <w:szCs w:val="22"/>
        </w:rPr>
        <w:t>e Healesville CoRE Association Rules</w:t>
      </w:r>
      <w:r>
        <w:rPr>
          <w:rFonts w:ascii="Verdana" w:eastAsia="Verdana" w:hAnsi="Verdana" w:cs="Verdana"/>
          <w:sz w:val="22"/>
          <w:szCs w:val="22"/>
        </w:rPr>
        <w:t xml:space="preserve">. A copy of the rules can be downloaded from </w:t>
      </w:r>
      <w:hyperlink r:id="rId10">
        <w:r>
          <w:rPr>
            <w:rFonts w:ascii="Verdana" w:eastAsia="Verdana" w:hAnsi="Verdana" w:cs="Verdana"/>
            <w:color w:val="0563C1"/>
            <w:sz w:val="22"/>
            <w:szCs w:val="22"/>
            <w:u w:val="single"/>
          </w:rPr>
          <w:t>http://www.healesvillecore.org.au/membership/</w:t>
        </w:r>
      </w:hyperlink>
    </w:p>
    <w:p w14:paraId="7AC2AC0A" w14:textId="77777777" w:rsidR="00217A96" w:rsidRDefault="00217A96">
      <w:pPr>
        <w:rPr>
          <w:sz w:val="22"/>
          <w:szCs w:val="22"/>
        </w:rPr>
      </w:pPr>
      <w:bookmarkStart w:id="0" w:name="_heading=h.gjdgxs" w:colFirst="0" w:colLast="0"/>
      <w:bookmarkEnd w:id="0"/>
    </w:p>
    <w:p w14:paraId="194F01E8" w14:textId="77777777" w:rsidR="00217A96" w:rsidRDefault="00217A96">
      <w:pPr>
        <w:rPr>
          <w:sz w:val="22"/>
          <w:szCs w:val="22"/>
        </w:rPr>
      </w:pPr>
    </w:p>
    <w:p w14:paraId="0708E7F1" w14:textId="77777777" w:rsidR="00217A96" w:rsidRDefault="005D522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______________________________</w:t>
      </w:r>
      <w:r>
        <w:rPr>
          <w:rFonts w:ascii="Verdana" w:eastAsia="Verdana" w:hAnsi="Verdana" w:cs="Verdana"/>
          <w:sz w:val="22"/>
          <w:szCs w:val="22"/>
        </w:rPr>
        <w:tab/>
        <w:t>____/____/____</w:t>
      </w:r>
    </w:p>
    <w:p w14:paraId="7BB6C70A" w14:textId="77777777" w:rsidR="00217A96" w:rsidRDefault="005D522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(signed)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(date)</w:t>
      </w:r>
    </w:p>
    <w:p w14:paraId="2DFEB735" w14:textId="77777777" w:rsidR="00217A96" w:rsidRDefault="00217A96">
      <w:pPr>
        <w:rPr>
          <w:sz w:val="22"/>
          <w:szCs w:val="22"/>
        </w:rPr>
      </w:pPr>
    </w:p>
    <w:p w14:paraId="1FC72760" w14:textId="77777777" w:rsidR="00217A96" w:rsidRDefault="00217A96">
      <w:pPr>
        <w:rPr>
          <w:sz w:val="22"/>
          <w:szCs w:val="22"/>
        </w:rPr>
      </w:pPr>
    </w:p>
    <w:p w14:paraId="363E4D6A" w14:textId="77777777" w:rsidR="00217A96" w:rsidRDefault="005D5222">
      <w:pPr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If any of your personal details need updating, please provide changes below:</w:t>
      </w:r>
    </w:p>
    <w:p w14:paraId="0F2CB68D" w14:textId="77777777" w:rsidR="00217A96" w:rsidRDefault="00217A96">
      <w:pPr>
        <w:rPr>
          <w:rFonts w:ascii="Verdana" w:eastAsia="Verdana" w:hAnsi="Verdana" w:cs="Verdana"/>
          <w:sz w:val="22"/>
          <w:szCs w:val="22"/>
        </w:rPr>
      </w:pPr>
    </w:p>
    <w:p w14:paraId="4163E6EF" w14:textId="27C020EF" w:rsidR="00217A96" w:rsidRDefault="005D5222" w:rsidP="005F654D">
      <w:pPr>
        <w:spacing w:after="1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Email</w:t>
      </w:r>
      <w:r w:rsidR="005F654D">
        <w:rPr>
          <w:rFonts w:ascii="Verdana" w:eastAsia="Verdana" w:hAnsi="Verdana" w:cs="Verdana"/>
          <w:sz w:val="22"/>
          <w:szCs w:val="22"/>
        </w:rPr>
        <w:t>:</w:t>
      </w:r>
      <w:r w:rsidR="005F654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________________________________</w:t>
      </w:r>
    </w:p>
    <w:p w14:paraId="309F4301" w14:textId="77777777" w:rsidR="00217A96" w:rsidRDefault="005D5222" w:rsidP="005F654D">
      <w:pPr>
        <w:spacing w:after="1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Phone:</w:t>
      </w:r>
      <w:r>
        <w:rPr>
          <w:rFonts w:ascii="Verdana" w:eastAsia="Verdana" w:hAnsi="Verdana" w:cs="Verdana"/>
          <w:sz w:val="22"/>
          <w:szCs w:val="22"/>
        </w:rPr>
        <w:tab/>
        <w:t>________________________________</w:t>
      </w:r>
    </w:p>
    <w:p w14:paraId="68DA5195" w14:textId="77777777" w:rsidR="00217A96" w:rsidRDefault="005D5222" w:rsidP="005F654D">
      <w:pPr>
        <w:spacing w:after="1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Address:</w:t>
      </w:r>
      <w:r>
        <w:rPr>
          <w:rFonts w:ascii="Verdana" w:eastAsia="Verdana" w:hAnsi="Verdana" w:cs="Verdana"/>
          <w:sz w:val="22"/>
          <w:szCs w:val="22"/>
        </w:rPr>
        <w:tab/>
        <w:t>________________________________</w:t>
      </w:r>
    </w:p>
    <w:p w14:paraId="1A78A144" w14:textId="77777777" w:rsidR="00217A96" w:rsidRDefault="005D5222" w:rsidP="005F654D">
      <w:pPr>
        <w:spacing w:after="1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Suburb:</w:t>
      </w:r>
      <w:r>
        <w:rPr>
          <w:rFonts w:ascii="Verdana" w:eastAsia="Verdana" w:hAnsi="Verdana" w:cs="Verdana"/>
          <w:sz w:val="22"/>
          <w:szCs w:val="22"/>
        </w:rPr>
        <w:tab/>
        <w:t>_________________ Postcode _______</w:t>
      </w:r>
    </w:p>
    <w:sectPr w:rsidR="00217A96">
      <w:footerReference w:type="default" r:id="rId11"/>
      <w:pgSz w:w="11906" w:h="16838"/>
      <w:pgMar w:top="1134" w:right="1021" w:bottom="1134" w:left="1021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0CDBE" w14:textId="77777777" w:rsidR="00B01444" w:rsidRDefault="00B01444">
      <w:r>
        <w:separator/>
      </w:r>
    </w:p>
  </w:endnote>
  <w:endnote w:type="continuationSeparator" w:id="0">
    <w:p w14:paraId="630E9C47" w14:textId="77777777" w:rsidR="00B01444" w:rsidRDefault="00B0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auto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B81AE" w14:textId="77777777" w:rsidR="00217A96" w:rsidRDefault="005D5222">
    <w:pPr>
      <w:rPr>
        <w:rFonts w:ascii="Verdana" w:eastAsia="Verdana" w:hAnsi="Verdana" w:cs="Verdana"/>
        <w:u w:val="single"/>
      </w:rPr>
    </w:pPr>
    <w:r>
      <w:rPr>
        <w:rFonts w:ascii="Verdana" w:eastAsia="Verdana" w:hAnsi="Verdana" w:cs="Verdana"/>
        <w:u w:val="single"/>
      </w:rPr>
      <w:t>Back account details for direct deposit</w:t>
    </w:r>
  </w:p>
  <w:p w14:paraId="37EAC52F" w14:textId="77777777" w:rsidR="00217A96" w:rsidRDefault="005D5222">
    <w:pPr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>Account Name:</w:t>
    </w:r>
    <w:r>
      <w:rPr>
        <w:rFonts w:ascii="Verdana" w:eastAsia="Verdana" w:hAnsi="Verdana" w:cs="Verdana"/>
        <w:sz w:val="20"/>
        <w:szCs w:val="20"/>
      </w:rPr>
      <w:tab/>
      <w:t>Healesville Community Renewable Energy Inc T/A Healesville CoRE</w:t>
    </w:r>
  </w:p>
  <w:p w14:paraId="449B65CE" w14:textId="77777777" w:rsidR="00217A96" w:rsidRDefault="005D5222">
    <w:pPr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 xml:space="preserve">BSB: 633000 </w:t>
    </w:r>
    <w:r>
      <w:rPr>
        <w:rFonts w:ascii="Verdana" w:eastAsia="Verdana" w:hAnsi="Verdana" w:cs="Verdana"/>
        <w:sz w:val="20"/>
        <w:szCs w:val="20"/>
      </w:rPr>
      <w:tab/>
    </w:r>
    <w:r>
      <w:rPr>
        <w:rFonts w:ascii="Verdana" w:eastAsia="Verdana" w:hAnsi="Verdana" w:cs="Verdana"/>
        <w:sz w:val="20"/>
        <w:szCs w:val="20"/>
      </w:rPr>
      <w:tab/>
      <w:t>Account Number: 161834312</w:t>
    </w:r>
    <w:r>
      <w:rPr>
        <w:rFonts w:ascii="Verdana" w:eastAsia="Verdana" w:hAnsi="Verdana" w:cs="Verdana"/>
        <w:sz w:val="20"/>
        <w:szCs w:val="20"/>
      </w:rPr>
      <w:tab/>
      <w:t>- OR -</w:t>
    </w:r>
    <w:r>
      <w:rPr>
        <w:rFonts w:ascii="Verdana" w:eastAsia="Verdana" w:hAnsi="Verdana" w:cs="Verdana"/>
        <w:sz w:val="20"/>
        <w:szCs w:val="20"/>
      </w:rPr>
      <w:tab/>
    </w:r>
    <w:r>
      <w:rPr>
        <w:rFonts w:ascii="Verdana" w:eastAsia="Verdana" w:hAnsi="Verdana" w:cs="Verdana"/>
        <w:sz w:val="20"/>
        <w:szCs w:val="20"/>
      </w:rPr>
      <w:tab/>
      <w:t xml:space="preserve">PayID: 98 988 563 885 </w:t>
    </w:r>
  </w:p>
  <w:p w14:paraId="189D5F7D" w14:textId="77777777" w:rsidR="00217A96" w:rsidRDefault="00217A96">
    <w:pPr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1541C" w14:textId="77777777" w:rsidR="00B01444" w:rsidRDefault="00B01444">
      <w:r>
        <w:separator/>
      </w:r>
    </w:p>
  </w:footnote>
  <w:footnote w:type="continuationSeparator" w:id="0">
    <w:p w14:paraId="0F5C0CF3" w14:textId="77777777" w:rsidR="00B01444" w:rsidRDefault="00B0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37965"/>
    <w:multiLevelType w:val="multilevel"/>
    <w:tmpl w:val="E96EC13E"/>
    <w:lvl w:ilvl="0">
      <w:start w:val="1"/>
      <w:numFmt w:val="decimal"/>
      <w:pStyle w:val="Heading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96"/>
    <w:rsid w:val="000A0479"/>
    <w:rsid w:val="00217A96"/>
    <w:rsid w:val="002978C2"/>
    <w:rsid w:val="002C5B37"/>
    <w:rsid w:val="003F37BA"/>
    <w:rsid w:val="005D5222"/>
    <w:rsid w:val="005F654D"/>
    <w:rsid w:val="00B01444"/>
    <w:rsid w:val="00B3437F"/>
    <w:rsid w:val="00B40082"/>
    <w:rsid w:val="00CD6C53"/>
    <w:rsid w:val="00E451E7"/>
    <w:rsid w:val="00F7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9C5C1"/>
  <w15:docId w15:val="{35418AD3-007A-47B5-A5ED-2B7D2E67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041"/>
    <w:rPr>
      <w:rFonts w:eastAsia="Source Han Sans CN Regular" w:cs="Lohit Devanagari"/>
      <w:kern w:val="2"/>
      <w:lang w:eastAsia="zh-CN" w:bidi="hi-IN"/>
    </w:rPr>
  </w:style>
  <w:style w:type="paragraph" w:styleId="Heading1">
    <w:name w:val="heading 1"/>
    <w:basedOn w:val="Normal"/>
    <w:link w:val="Heading1Char"/>
    <w:uiPriority w:val="9"/>
    <w:qFormat/>
    <w:rsid w:val="00C62041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62041"/>
    <w:rPr>
      <w:rFonts w:ascii="Liberation Sans" w:eastAsia="Source Han Sans CN Regular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InternetLink">
    <w:name w:val="Internet Link"/>
    <w:rsid w:val="00C62041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204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62041"/>
    <w:rPr>
      <w:rFonts w:ascii="Liberation Serif" w:eastAsia="Source Han Sans CN Regular" w:hAnsi="Liberation Serif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6204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62041"/>
    <w:rPr>
      <w:rFonts w:ascii="Liberation Serif" w:eastAsia="Source Han Sans CN Regular" w:hAnsi="Liberation Serif" w:cs="Mangal"/>
      <w:kern w:val="2"/>
      <w:sz w:val="24"/>
      <w:szCs w:val="21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960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0A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ealesvillecore.org.au/membersh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berships@healesvillecor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RYbA5GaIm5op0X0RQ6uFc9+Yng==">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Marnie</dc:creator>
  <cp:lastModifiedBy>Marnie Gleeson</cp:lastModifiedBy>
  <cp:revision>2</cp:revision>
  <dcterms:created xsi:type="dcterms:W3CDTF">2020-05-31T02:20:00Z</dcterms:created>
  <dcterms:modified xsi:type="dcterms:W3CDTF">2020-05-31T02:20:00Z</dcterms:modified>
</cp:coreProperties>
</file>